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5701B6" w:rsidRPr="00602AFC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5701B6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5701B6" w:rsidRPr="0082458F" w:rsidRDefault="005701B6" w:rsidP="005701B6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11C4" w:rsidRDefault="007D11C4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62BB">
        <w:rPr>
          <w:rFonts w:ascii="Times New Roman" w:hAnsi="Times New Roman" w:cs="Times New Roman"/>
          <w:sz w:val="28"/>
          <w:szCs w:val="28"/>
        </w:rPr>
        <w:t>04</w:t>
      </w:r>
      <w:r w:rsidR="0082458F">
        <w:rPr>
          <w:rFonts w:ascii="Times New Roman" w:hAnsi="Times New Roman" w:cs="Times New Roman"/>
          <w:sz w:val="28"/>
          <w:szCs w:val="28"/>
        </w:rPr>
        <w:t>»</w:t>
      </w:r>
      <w:r w:rsidR="005701B6">
        <w:rPr>
          <w:rFonts w:ascii="Times New Roman" w:hAnsi="Times New Roman" w:cs="Times New Roman"/>
          <w:sz w:val="28"/>
          <w:szCs w:val="28"/>
        </w:rPr>
        <w:t xml:space="preserve"> </w:t>
      </w:r>
      <w:r w:rsidR="002B62BB">
        <w:rPr>
          <w:rFonts w:ascii="Times New Roman" w:hAnsi="Times New Roman" w:cs="Times New Roman"/>
          <w:sz w:val="28"/>
          <w:szCs w:val="28"/>
        </w:rPr>
        <w:t>декабря</w:t>
      </w:r>
      <w:r w:rsidR="006642DB">
        <w:rPr>
          <w:rFonts w:ascii="Times New Roman" w:hAnsi="Times New Roman" w:cs="Times New Roman"/>
          <w:sz w:val="28"/>
          <w:szCs w:val="28"/>
        </w:rPr>
        <w:t xml:space="preserve">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551C22" w:rsidRDefault="00551C22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B62BB">
        <w:rPr>
          <w:rFonts w:ascii="Times New Roman" w:hAnsi="Times New Roman" w:cs="Times New Roman"/>
          <w:sz w:val="28"/>
          <w:szCs w:val="28"/>
        </w:rPr>
        <w:t>04.12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423746">
        <w:rPr>
          <w:rFonts w:ascii="Times New Roman" w:hAnsi="Times New Roman" w:cs="Times New Roman"/>
          <w:sz w:val="28"/>
          <w:szCs w:val="28"/>
        </w:rPr>
        <w:t>3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79"/>
        <w:gridCol w:w="3694"/>
        <w:gridCol w:w="1484"/>
        <w:gridCol w:w="2912"/>
      </w:tblGrid>
      <w:tr w:rsidR="0082458F" w:rsidTr="002F0359">
        <w:tc>
          <w:tcPr>
            <w:tcW w:w="817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79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2F0359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на 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в кадровом резерве</w:t>
            </w:r>
          </w:p>
        </w:tc>
        <w:tc>
          <w:tcPr>
            <w:tcW w:w="369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(при наличии) кандидата</w:t>
            </w:r>
          </w:p>
        </w:tc>
        <w:tc>
          <w:tcPr>
            <w:tcW w:w="1484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2912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включени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2F0359">
        <w:tc>
          <w:tcPr>
            <w:tcW w:w="817" w:type="dxa"/>
          </w:tcPr>
          <w:p w:rsidR="0082458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484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12" w:type="dxa"/>
          </w:tcPr>
          <w:p w:rsidR="0082458F" w:rsidRPr="003F478B" w:rsidRDefault="00EF52F4" w:rsidP="0042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42374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CE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551C22">
        <w:trPr>
          <w:trHeight w:val="389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координации потребительского рынка и защиты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Унтевская Анастасия Игоревна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283A38">
        <w:trPr>
          <w:trHeight w:val="866"/>
        </w:trPr>
        <w:tc>
          <w:tcPr>
            <w:tcW w:w="817" w:type="dxa"/>
          </w:tcPr>
          <w:p w:rsidR="002E5C92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Крапивко Мария Владимировна</w:t>
            </w:r>
          </w:p>
        </w:tc>
        <w:tc>
          <w:tcPr>
            <w:tcW w:w="148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2F0359">
        <w:trPr>
          <w:trHeight w:val="654"/>
        </w:trPr>
        <w:tc>
          <w:tcPr>
            <w:tcW w:w="817" w:type="dxa"/>
          </w:tcPr>
          <w:p w:rsidR="00CE2CC8" w:rsidRDefault="00283A3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48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2F0359">
        <w:trPr>
          <w:trHeight w:val="1610"/>
        </w:trPr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48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12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423746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 Общий отдел</w:t>
            </w:r>
          </w:p>
        </w:tc>
      </w:tr>
      <w:tr w:rsidR="00CB18EF" w:rsidTr="002F0359">
        <w:tc>
          <w:tcPr>
            <w:tcW w:w="817" w:type="dxa"/>
          </w:tcPr>
          <w:p w:rsidR="00CB18EF" w:rsidRPr="003F478B" w:rsidRDefault="00283A3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C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9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3694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484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12" w:type="dxa"/>
          </w:tcPr>
          <w:p w:rsidR="00CB18EF" w:rsidRPr="003F478B" w:rsidRDefault="00CB18EF" w:rsidP="002F0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</w:t>
            </w:r>
            <w:r w:rsidR="002F0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2B62BB" w:rsidTr="002F0359">
        <w:tc>
          <w:tcPr>
            <w:tcW w:w="817" w:type="dxa"/>
          </w:tcPr>
          <w:p w:rsidR="002B62BB" w:rsidRDefault="002B62B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79" w:type="dxa"/>
            <w:vMerge/>
          </w:tcPr>
          <w:p w:rsidR="002B62BB" w:rsidRDefault="002B62BB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B62BB" w:rsidRPr="00666B72" w:rsidRDefault="002B62BB" w:rsidP="00C6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Григорян Тельман Гарикович</w:t>
            </w:r>
          </w:p>
        </w:tc>
        <w:tc>
          <w:tcPr>
            <w:tcW w:w="1484" w:type="dxa"/>
          </w:tcPr>
          <w:p w:rsidR="002B62BB" w:rsidRPr="00666B72" w:rsidRDefault="002B62BB" w:rsidP="00C6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12" w:type="dxa"/>
          </w:tcPr>
          <w:p w:rsidR="002B62BB" w:rsidRPr="003F478B" w:rsidRDefault="002B62BB" w:rsidP="00C62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2B62BB" w:rsidTr="002F0359">
        <w:tc>
          <w:tcPr>
            <w:tcW w:w="817" w:type="dxa"/>
          </w:tcPr>
          <w:p w:rsidR="002B62BB" w:rsidRPr="003F478B" w:rsidRDefault="002B62B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79" w:type="dxa"/>
            <w:vMerge/>
          </w:tcPr>
          <w:p w:rsidR="002B62BB" w:rsidRPr="003F478B" w:rsidRDefault="002B6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</w:tcPr>
          <w:p w:rsidR="002B62BB" w:rsidRPr="00666B72" w:rsidRDefault="002B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Ильдризова Елена Ильинична</w:t>
            </w:r>
          </w:p>
        </w:tc>
        <w:tc>
          <w:tcPr>
            <w:tcW w:w="1484" w:type="dxa"/>
          </w:tcPr>
          <w:p w:rsidR="002B62BB" w:rsidRPr="00666B72" w:rsidRDefault="002B62BB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912" w:type="dxa"/>
          </w:tcPr>
          <w:p w:rsidR="002B62BB" w:rsidRPr="003F478B" w:rsidRDefault="002B62B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231 от 04.12.2023</w:t>
            </w:r>
          </w:p>
        </w:tc>
      </w:tr>
      <w:tr w:rsidR="002B62BB" w:rsidTr="00A71327">
        <w:tc>
          <w:tcPr>
            <w:tcW w:w="14786" w:type="dxa"/>
            <w:gridSpan w:val="5"/>
          </w:tcPr>
          <w:p w:rsidR="002B62BB" w:rsidRDefault="002B62BB" w:rsidP="006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AF">
              <w:rPr>
                <w:rFonts w:ascii="Times New Roman" w:hAnsi="Times New Roman" w:cs="Times New Roman"/>
                <w:sz w:val="28"/>
                <w:szCs w:val="28"/>
              </w:rPr>
              <w:t>4. Отдел организации торговли, общественного питания и бытового обслуживания населения</w:t>
            </w:r>
          </w:p>
        </w:tc>
      </w:tr>
      <w:tr w:rsidR="002B62BB" w:rsidTr="002F0359">
        <w:tc>
          <w:tcPr>
            <w:tcW w:w="817" w:type="dxa"/>
          </w:tcPr>
          <w:p w:rsidR="002B62BB" w:rsidRDefault="002B62B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79" w:type="dxa"/>
          </w:tcPr>
          <w:p w:rsidR="002B62BB" w:rsidRPr="003F478B" w:rsidRDefault="002B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9A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организации торговли, общественного питания и бытового обслуживания населения</w:t>
            </w:r>
          </w:p>
        </w:tc>
        <w:tc>
          <w:tcPr>
            <w:tcW w:w="3694" w:type="dxa"/>
          </w:tcPr>
          <w:p w:rsidR="002B62BB" w:rsidRPr="00666B72" w:rsidRDefault="002B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Василий Петрович</w:t>
            </w:r>
          </w:p>
        </w:tc>
        <w:tc>
          <w:tcPr>
            <w:tcW w:w="1484" w:type="dxa"/>
          </w:tcPr>
          <w:p w:rsidR="002B62BB" w:rsidRPr="00666B72" w:rsidRDefault="002B62BB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12" w:type="dxa"/>
          </w:tcPr>
          <w:p w:rsidR="002B62BB" w:rsidRDefault="002B62B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213 от 16.11.2023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2B62BB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283A38">
        <w:rPr>
          <w:rFonts w:ascii="Times New Roman" w:hAnsi="Times New Roman" w:cs="Times New Roman"/>
          <w:sz w:val="28"/>
          <w:szCs w:val="28"/>
        </w:rPr>
        <w:t xml:space="preserve"> </w:t>
      </w:r>
      <w:r w:rsidR="00CC0984" w:rsidRPr="00CC0984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6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62BB">
        <w:rPr>
          <w:rFonts w:ascii="Times New Roman" w:hAnsi="Times New Roman" w:cs="Times New Roman"/>
          <w:sz w:val="28"/>
          <w:szCs w:val="28"/>
        </w:rPr>
        <w:t>Г.Г. Федюшкин</w:t>
      </w:r>
    </w:p>
    <w:sectPr w:rsidR="00602AFC" w:rsidRPr="00CC0984" w:rsidSect="003A1F29">
      <w:headerReference w:type="default" r:id="rId6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D1" w:rsidRDefault="00CB58D1" w:rsidP="003F478B">
      <w:pPr>
        <w:spacing w:after="0" w:line="240" w:lineRule="auto"/>
      </w:pPr>
      <w:r>
        <w:separator/>
      </w:r>
    </w:p>
  </w:endnote>
  <w:endnote w:type="continuationSeparator" w:id="1">
    <w:p w:rsidR="00CB58D1" w:rsidRDefault="00CB58D1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D1" w:rsidRDefault="00CB58D1" w:rsidP="003F478B">
      <w:pPr>
        <w:spacing w:after="0" w:line="240" w:lineRule="auto"/>
      </w:pPr>
      <w:r>
        <w:separator/>
      </w:r>
    </w:p>
  </w:footnote>
  <w:footnote w:type="continuationSeparator" w:id="1">
    <w:p w:rsidR="00CB58D1" w:rsidRDefault="00CB58D1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E431D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62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FC"/>
    <w:rsid w:val="00004132"/>
    <w:rsid w:val="0005271D"/>
    <w:rsid w:val="00056D21"/>
    <w:rsid w:val="000A7273"/>
    <w:rsid w:val="000B124C"/>
    <w:rsid w:val="000C3B85"/>
    <w:rsid w:val="00115A9A"/>
    <w:rsid w:val="001862D3"/>
    <w:rsid w:val="001A7462"/>
    <w:rsid w:val="001B457B"/>
    <w:rsid w:val="001D45F6"/>
    <w:rsid w:val="001E4AEB"/>
    <w:rsid w:val="00225A48"/>
    <w:rsid w:val="00230FFD"/>
    <w:rsid w:val="00283A38"/>
    <w:rsid w:val="002B4144"/>
    <w:rsid w:val="002B62BB"/>
    <w:rsid w:val="002E1DAE"/>
    <w:rsid w:val="002E2B0B"/>
    <w:rsid w:val="002E5C92"/>
    <w:rsid w:val="002E7725"/>
    <w:rsid w:val="002F0359"/>
    <w:rsid w:val="002F2E3F"/>
    <w:rsid w:val="00357545"/>
    <w:rsid w:val="00377C7A"/>
    <w:rsid w:val="003A1F29"/>
    <w:rsid w:val="003A46CB"/>
    <w:rsid w:val="003C1CEB"/>
    <w:rsid w:val="003C21F5"/>
    <w:rsid w:val="003F478B"/>
    <w:rsid w:val="004035EA"/>
    <w:rsid w:val="00423746"/>
    <w:rsid w:val="004477E9"/>
    <w:rsid w:val="00463D8B"/>
    <w:rsid w:val="004A32C4"/>
    <w:rsid w:val="004A5AD1"/>
    <w:rsid w:val="004F6DD8"/>
    <w:rsid w:val="00500FDA"/>
    <w:rsid w:val="00551C22"/>
    <w:rsid w:val="005561FD"/>
    <w:rsid w:val="00563687"/>
    <w:rsid w:val="005701B6"/>
    <w:rsid w:val="005845BA"/>
    <w:rsid w:val="005F3752"/>
    <w:rsid w:val="00602AFC"/>
    <w:rsid w:val="006642DB"/>
    <w:rsid w:val="00666B72"/>
    <w:rsid w:val="00681603"/>
    <w:rsid w:val="006A63C6"/>
    <w:rsid w:val="006C59AF"/>
    <w:rsid w:val="006E0018"/>
    <w:rsid w:val="006E2377"/>
    <w:rsid w:val="007337EA"/>
    <w:rsid w:val="007435C9"/>
    <w:rsid w:val="007D11C4"/>
    <w:rsid w:val="007D3E37"/>
    <w:rsid w:val="007E579F"/>
    <w:rsid w:val="00800C57"/>
    <w:rsid w:val="00801A2B"/>
    <w:rsid w:val="0081182F"/>
    <w:rsid w:val="00817F75"/>
    <w:rsid w:val="0082458F"/>
    <w:rsid w:val="008906B4"/>
    <w:rsid w:val="008953FB"/>
    <w:rsid w:val="008F4618"/>
    <w:rsid w:val="00901C03"/>
    <w:rsid w:val="00921499"/>
    <w:rsid w:val="0098074E"/>
    <w:rsid w:val="00986F61"/>
    <w:rsid w:val="009A2548"/>
    <w:rsid w:val="009B10D5"/>
    <w:rsid w:val="00A14BF8"/>
    <w:rsid w:val="00A17301"/>
    <w:rsid w:val="00A636F5"/>
    <w:rsid w:val="00AB5F88"/>
    <w:rsid w:val="00AC4FF2"/>
    <w:rsid w:val="00AE6AA0"/>
    <w:rsid w:val="00AF06C6"/>
    <w:rsid w:val="00B154EF"/>
    <w:rsid w:val="00B211DB"/>
    <w:rsid w:val="00B40162"/>
    <w:rsid w:val="00B97470"/>
    <w:rsid w:val="00BA43D9"/>
    <w:rsid w:val="00C220FC"/>
    <w:rsid w:val="00C52EE6"/>
    <w:rsid w:val="00C66F1A"/>
    <w:rsid w:val="00C83629"/>
    <w:rsid w:val="00C9433C"/>
    <w:rsid w:val="00CA0238"/>
    <w:rsid w:val="00CB1134"/>
    <w:rsid w:val="00CB18EF"/>
    <w:rsid w:val="00CB58D1"/>
    <w:rsid w:val="00CC0984"/>
    <w:rsid w:val="00CE2CC8"/>
    <w:rsid w:val="00D149CE"/>
    <w:rsid w:val="00D46F57"/>
    <w:rsid w:val="00D80C79"/>
    <w:rsid w:val="00DA1CD9"/>
    <w:rsid w:val="00E06AAD"/>
    <w:rsid w:val="00E1418B"/>
    <w:rsid w:val="00E431D4"/>
    <w:rsid w:val="00E50AEE"/>
    <w:rsid w:val="00E51C3C"/>
    <w:rsid w:val="00E83EA4"/>
    <w:rsid w:val="00E91077"/>
    <w:rsid w:val="00EC29AA"/>
    <w:rsid w:val="00ED7697"/>
    <w:rsid w:val="00EF37A1"/>
    <w:rsid w:val="00EF52F4"/>
    <w:rsid w:val="00F06C08"/>
    <w:rsid w:val="00F4111E"/>
    <w:rsid w:val="00F4460A"/>
    <w:rsid w:val="00F81D74"/>
    <w:rsid w:val="00FB2A08"/>
    <w:rsid w:val="00FE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  <w:style w:type="paragraph" w:styleId="a8">
    <w:name w:val="Balloon Text"/>
    <w:basedOn w:val="a"/>
    <w:link w:val="a9"/>
    <w:uiPriority w:val="99"/>
    <w:semiHidden/>
    <w:unhideWhenUsed/>
    <w:rsid w:val="003A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1935201346</cp:lastModifiedBy>
  <cp:revision>6</cp:revision>
  <cp:lastPrinted>2023-12-04T09:11:00Z</cp:lastPrinted>
  <dcterms:created xsi:type="dcterms:W3CDTF">2023-11-17T05:38:00Z</dcterms:created>
  <dcterms:modified xsi:type="dcterms:W3CDTF">2023-12-04T09:11:00Z</dcterms:modified>
</cp:coreProperties>
</file>