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A" w:rsidRPr="0042375A" w:rsidRDefault="0042375A" w:rsidP="0042375A">
      <w:pPr>
        <w:spacing w:after="0" w:line="240" w:lineRule="exact"/>
        <w:ind w:left="5103" w:right="-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2375A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42375A" w:rsidRDefault="0042375A" w:rsidP="00FA2D4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75A" w:rsidRDefault="0042375A" w:rsidP="00FA2D4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8B8" w:rsidRDefault="007F58B8" w:rsidP="0032526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2D45" w:rsidRPr="00FA2D45" w:rsidRDefault="00FA2D45" w:rsidP="004B627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D45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B6276" w:rsidRDefault="00136EA7" w:rsidP="004B627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42375A">
        <w:rPr>
          <w:rFonts w:ascii="Times New Roman" w:eastAsia="Calibri" w:hAnsi="Times New Roman" w:cs="Times New Roman"/>
          <w:sz w:val="28"/>
          <w:szCs w:val="28"/>
        </w:rPr>
        <w:t>размещен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Pr="0042375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в разделе «город», вкладка «Торговля и муниципальный заказ», страница «Новости, выставки, конкурсы, ярмарки»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6276">
        <w:rPr>
          <w:rFonts w:ascii="Times New Roman" w:hAnsi="Times New Roman" w:cs="Times New Roman"/>
          <w:sz w:val="28"/>
          <w:szCs w:val="28"/>
        </w:rPr>
        <w:t>о</w:t>
      </w:r>
      <w:r w:rsidR="004B6276" w:rsidRPr="00041ED0">
        <w:rPr>
          <w:rFonts w:ascii="Times New Roman" w:eastAsia="Calibri" w:hAnsi="Times New Roman" w:cs="Times New Roman"/>
          <w:sz w:val="28"/>
          <w:szCs w:val="28"/>
        </w:rPr>
        <w:t>б исключении кандидатов из кадрового резерва для замещения вакантных должностей муниципальной службы в комитете муниципального заказа и торговли администрации города Ставрополя</w:t>
      </w:r>
    </w:p>
    <w:p w:rsidR="00136EA7" w:rsidRDefault="00136EA7" w:rsidP="00325266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76" w:rsidRDefault="004B6276" w:rsidP="000B07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723" w:rsidRPr="00041ED0" w:rsidRDefault="004B6276" w:rsidP="000B0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Исключить из кадрового резерва для замещения вакантных должностей муниципальной службы в комитете муниципального заказа и торговли администрации города Ставрополя (далее – кадровый резерв)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основании приказа руководителя комитета муниципального заказа и торговли администрации города Ставрополя </w:t>
      </w:r>
      <w:r w:rsidRPr="002634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6346A">
        <w:rPr>
          <w:rFonts w:ascii="Times New Roman" w:eastAsia="Calibri" w:hAnsi="Times New Roman" w:cs="Times New Roman"/>
          <w:sz w:val="28"/>
          <w:szCs w:val="28"/>
        </w:rPr>
        <w:t>08</w:t>
      </w:r>
      <w:r w:rsidRPr="00263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46A">
        <w:rPr>
          <w:rFonts w:ascii="Times New Roman" w:eastAsia="Calibri" w:hAnsi="Times New Roman" w:cs="Times New Roman"/>
          <w:sz w:val="28"/>
          <w:szCs w:val="28"/>
        </w:rPr>
        <w:t>июня</w:t>
      </w:r>
      <w:r w:rsidRPr="0026346A">
        <w:rPr>
          <w:rFonts w:ascii="Times New Roman" w:eastAsia="Calibri" w:hAnsi="Times New Roman" w:cs="Times New Roman"/>
          <w:sz w:val="28"/>
          <w:szCs w:val="28"/>
        </w:rPr>
        <w:t xml:space="preserve"> 2016 № </w:t>
      </w:r>
      <w:r w:rsidR="0026346A">
        <w:rPr>
          <w:rFonts w:ascii="Times New Roman" w:eastAsia="Calibri" w:hAnsi="Times New Roman" w:cs="Times New Roman"/>
          <w:sz w:val="28"/>
          <w:szCs w:val="28"/>
        </w:rPr>
        <w:t>93</w:t>
      </w:r>
      <w:r w:rsidRPr="0026346A">
        <w:rPr>
          <w:rFonts w:ascii="Times New Roman" w:eastAsia="Calibri" w:hAnsi="Times New Roman" w:cs="Times New Roman"/>
          <w:sz w:val="28"/>
          <w:szCs w:val="28"/>
        </w:rPr>
        <w:t>,</w:t>
      </w:r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93B67">
        <w:rPr>
          <w:rFonts w:ascii="Times New Roman" w:eastAsia="Calibri" w:hAnsi="Times New Roman" w:cs="Times New Roman"/>
          <w:sz w:val="28"/>
          <w:szCs w:val="28"/>
        </w:rPr>
        <w:t>Ардарскую</w:t>
      </w:r>
      <w:proofErr w:type="spellEnd"/>
      <w:r w:rsidR="000B0723" w:rsidRPr="0004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B67">
        <w:rPr>
          <w:rFonts w:ascii="Times New Roman" w:eastAsia="Calibri" w:hAnsi="Times New Roman" w:cs="Times New Roman"/>
          <w:sz w:val="28"/>
          <w:szCs w:val="28"/>
        </w:rPr>
        <w:t>Светлану</w:t>
      </w:r>
      <w:r w:rsidR="000B0723" w:rsidRPr="0004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B67">
        <w:rPr>
          <w:rFonts w:ascii="Times New Roman" w:eastAsia="Calibri" w:hAnsi="Times New Roman" w:cs="Times New Roman"/>
          <w:sz w:val="28"/>
          <w:szCs w:val="28"/>
        </w:rPr>
        <w:t>Алексеевну</w:t>
      </w:r>
      <w:r w:rsidR="000B0723" w:rsidRPr="00041ED0">
        <w:rPr>
          <w:rFonts w:ascii="Times New Roman" w:eastAsia="Calibri" w:hAnsi="Times New Roman" w:cs="Times New Roman"/>
          <w:sz w:val="28"/>
          <w:szCs w:val="28"/>
        </w:rPr>
        <w:t xml:space="preserve">, состоящую для замещения должности </w:t>
      </w:r>
      <w:r w:rsidR="00C93B67">
        <w:rPr>
          <w:rFonts w:ascii="Times New Roman" w:eastAsia="Calibri" w:hAnsi="Times New Roman" w:cs="Times New Roman"/>
          <w:sz w:val="28"/>
          <w:szCs w:val="28"/>
        </w:rPr>
        <w:t>консультанта</w:t>
      </w:r>
      <w:r w:rsidR="000B0723" w:rsidRPr="00041ED0">
        <w:rPr>
          <w:rFonts w:ascii="Times New Roman" w:eastAsia="Calibri" w:hAnsi="Times New Roman" w:cs="Times New Roman"/>
          <w:sz w:val="28"/>
          <w:szCs w:val="28"/>
        </w:rPr>
        <w:t xml:space="preserve"> отдела размещения муниципального заказа путем проведения торгов комитета</w:t>
      </w:r>
      <w:proofErr w:type="gramEnd"/>
      <w:r w:rsidR="000B0723" w:rsidRPr="00041ED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заказа и торговли администрации города Ставрополя</w:t>
      </w:r>
      <w:r w:rsidR="00DF7C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7B8" w:rsidRDefault="00BA07B8" w:rsidP="007F58B8">
      <w:pPr>
        <w:pStyle w:val="a5"/>
        <w:ind w:right="23" w:firstLine="360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F58B8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4B6276" w:rsidRDefault="004B6276" w:rsidP="007F58B8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sectPr w:rsidR="004B6276" w:rsidSect="007F58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611"/>
    <w:multiLevelType w:val="hybridMultilevel"/>
    <w:tmpl w:val="0ED8C8AC"/>
    <w:lvl w:ilvl="0" w:tplc="6F7A0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9F"/>
    <w:rsid w:val="000061E8"/>
    <w:rsid w:val="000233FB"/>
    <w:rsid w:val="00024CFB"/>
    <w:rsid w:val="00070FF9"/>
    <w:rsid w:val="000A64C5"/>
    <w:rsid w:val="000B0723"/>
    <w:rsid w:val="000B7D58"/>
    <w:rsid w:val="000C54F2"/>
    <w:rsid w:val="00111BAB"/>
    <w:rsid w:val="00121D08"/>
    <w:rsid w:val="00136EA7"/>
    <w:rsid w:val="00170D9C"/>
    <w:rsid w:val="001B784D"/>
    <w:rsid w:val="001F6EA6"/>
    <w:rsid w:val="0026346A"/>
    <w:rsid w:val="00267C7C"/>
    <w:rsid w:val="002A0FDF"/>
    <w:rsid w:val="002A7278"/>
    <w:rsid w:val="002D621C"/>
    <w:rsid w:val="00325266"/>
    <w:rsid w:val="00367997"/>
    <w:rsid w:val="003F29A1"/>
    <w:rsid w:val="004108DC"/>
    <w:rsid w:val="0042375A"/>
    <w:rsid w:val="0048081D"/>
    <w:rsid w:val="004A558A"/>
    <w:rsid w:val="004B6276"/>
    <w:rsid w:val="004E2FC4"/>
    <w:rsid w:val="0051363F"/>
    <w:rsid w:val="005310E4"/>
    <w:rsid w:val="00535ED7"/>
    <w:rsid w:val="00590842"/>
    <w:rsid w:val="005A4CB3"/>
    <w:rsid w:val="005F146E"/>
    <w:rsid w:val="005F3C0F"/>
    <w:rsid w:val="00624607"/>
    <w:rsid w:val="00646CC7"/>
    <w:rsid w:val="00652F47"/>
    <w:rsid w:val="006C0477"/>
    <w:rsid w:val="006D44E4"/>
    <w:rsid w:val="0071565A"/>
    <w:rsid w:val="007C2814"/>
    <w:rsid w:val="007D0B80"/>
    <w:rsid w:val="007F58B8"/>
    <w:rsid w:val="008378CE"/>
    <w:rsid w:val="00863A52"/>
    <w:rsid w:val="00890840"/>
    <w:rsid w:val="008F5DCE"/>
    <w:rsid w:val="009065A7"/>
    <w:rsid w:val="00957114"/>
    <w:rsid w:val="009624CA"/>
    <w:rsid w:val="00990DE0"/>
    <w:rsid w:val="00993420"/>
    <w:rsid w:val="009D3B72"/>
    <w:rsid w:val="009E1F19"/>
    <w:rsid w:val="00A4275D"/>
    <w:rsid w:val="00A60761"/>
    <w:rsid w:val="00A70CF9"/>
    <w:rsid w:val="00A76B34"/>
    <w:rsid w:val="00AF279D"/>
    <w:rsid w:val="00B12268"/>
    <w:rsid w:val="00B25ED8"/>
    <w:rsid w:val="00B855CB"/>
    <w:rsid w:val="00BA07B8"/>
    <w:rsid w:val="00BA2C41"/>
    <w:rsid w:val="00C057E3"/>
    <w:rsid w:val="00C304E3"/>
    <w:rsid w:val="00C711CB"/>
    <w:rsid w:val="00C7667A"/>
    <w:rsid w:val="00C93B67"/>
    <w:rsid w:val="00CA2344"/>
    <w:rsid w:val="00CD188A"/>
    <w:rsid w:val="00D02462"/>
    <w:rsid w:val="00D27A27"/>
    <w:rsid w:val="00D46E89"/>
    <w:rsid w:val="00D50DBF"/>
    <w:rsid w:val="00D701C3"/>
    <w:rsid w:val="00D77340"/>
    <w:rsid w:val="00DA6D77"/>
    <w:rsid w:val="00DC7B9C"/>
    <w:rsid w:val="00DF7CB3"/>
    <w:rsid w:val="00E3103D"/>
    <w:rsid w:val="00EB3D5F"/>
    <w:rsid w:val="00EC5D74"/>
    <w:rsid w:val="00ED319F"/>
    <w:rsid w:val="00EE66EB"/>
    <w:rsid w:val="00EF6D19"/>
    <w:rsid w:val="00F47279"/>
    <w:rsid w:val="00FA1367"/>
    <w:rsid w:val="00FA2D45"/>
    <w:rsid w:val="00F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oa.dolgova</dc:creator>
  <cp:keywords/>
  <dc:description/>
  <cp:lastModifiedBy>ON.Peretrukhina</cp:lastModifiedBy>
  <cp:revision>40</cp:revision>
  <cp:lastPrinted>2016-03-10T09:52:00Z</cp:lastPrinted>
  <dcterms:created xsi:type="dcterms:W3CDTF">2014-09-17T06:01:00Z</dcterms:created>
  <dcterms:modified xsi:type="dcterms:W3CDTF">2016-06-09T12:14:00Z</dcterms:modified>
</cp:coreProperties>
</file>